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78E63" w14:textId="5CCF0A6E" w:rsidR="00CA3D7C" w:rsidRDefault="281A6EC4" w:rsidP="133B75BB">
      <w:pPr>
        <w:rPr>
          <w:b/>
          <w:bCs/>
          <w:u w:val="single"/>
        </w:rPr>
      </w:pPr>
      <w:bookmarkStart w:id="0" w:name="_GoBack"/>
      <w:bookmarkEnd w:id="0"/>
      <w:r w:rsidRPr="133B75BB">
        <w:rPr>
          <w:b/>
          <w:bCs/>
          <w:u w:val="single"/>
        </w:rPr>
        <w:t xml:space="preserve">Week Commencing Monday </w:t>
      </w:r>
      <w:r w:rsidR="00ED6843">
        <w:rPr>
          <w:b/>
          <w:bCs/>
          <w:u w:val="single"/>
        </w:rPr>
        <w:t>18</w:t>
      </w:r>
      <w:r w:rsidR="7BD2E4C4" w:rsidRPr="133B75BB">
        <w:rPr>
          <w:b/>
          <w:bCs/>
          <w:u w:val="single"/>
          <w:vertAlign w:val="superscript"/>
        </w:rPr>
        <w:t>th</w:t>
      </w:r>
      <w:r w:rsidR="7BD2E4C4" w:rsidRPr="133B75BB">
        <w:rPr>
          <w:b/>
          <w:bCs/>
          <w:u w:val="single"/>
        </w:rPr>
        <w:t xml:space="preserve"> May</w:t>
      </w:r>
      <w:r w:rsidR="7BD2E4C4" w:rsidRPr="133B75BB">
        <w:rPr>
          <w:b/>
          <w:bCs/>
        </w:rPr>
        <w:t xml:space="preserve"> </w:t>
      </w:r>
    </w:p>
    <w:tbl>
      <w:tblPr>
        <w:tblStyle w:val="TableGrid"/>
        <w:tblW w:w="15690" w:type="dxa"/>
        <w:tblLayout w:type="fixed"/>
        <w:tblLook w:val="06A0" w:firstRow="1" w:lastRow="0" w:firstColumn="1" w:lastColumn="0" w:noHBand="1" w:noVBand="1"/>
      </w:tblPr>
      <w:tblGrid>
        <w:gridCol w:w="4080"/>
        <w:gridCol w:w="3510"/>
        <w:gridCol w:w="3675"/>
        <w:gridCol w:w="4425"/>
      </w:tblGrid>
      <w:tr w:rsidR="133B75BB" w14:paraId="0F630EC4" w14:textId="77777777" w:rsidTr="152AE2E7">
        <w:tc>
          <w:tcPr>
            <w:tcW w:w="4080" w:type="dxa"/>
          </w:tcPr>
          <w:p w14:paraId="60A3EF38" w14:textId="7A362A0F" w:rsidR="33E96CA2" w:rsidRDefault="33E96CA2" w:rsidP="3F54C3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F54C39D">
              <w:rPr>
                <w:rFonts w:ascii="Times New Roman" w:eastAsia="Times New Roman" w:hAnsi="Times New Roman" w:cs="Times New Roman"/>
                <w:b/>
                <w:bCs/>
              </w:rPr>
              <w:t>Reading:</w:t>
            </w:r>
            <w:r w:rsidR="4FAF7A4F" w:rsidRPr="3F54C39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20FF3FAF" w14:textId="79D64FB7" w:rsidR="33E96CA2" w:rsidRDefault="00ED6843" w:rsidP="3F54C39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Find a book that you enjoy reading at home and spend a few minutes each and everyday reading parts of the story. At the end you can create a book review about the story.</w:t>
            </w:r>
          </w:p>
          <w:p w14:paraId="0F66FC17" w14:textId="2DBD1B6A" w:rsidR="4FAF7A4F" w:rsidRDefault="4FAF7A4F" w:rsidP="133B75BB">
            <w:r w:rsidRPr="133B75B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0" w:type="dxa"/>
          </w:tcPr>
          <w:p w14:paraId="5EFCD568" w14:textId="1E420FE8" w:rsidR="33E96CA2" w:rsidRDefault="33E96CA2" w:rsidP="3F54C39D">
            <w:pPr>
              <w:jc w:val="center"/>
              <w:rPr>
                <w:b/>
                <w:bCs/>
              </w:rPr>
            </w:pPr>
            <w:r w:rsidRPr="3F54C39D">
              <w:rPr>
                <w:b/>
                <w:bCs/>
              </w:rPr>
              <w:t>Literacy:</w:t>
            </w:r>
            <w:r w:rsidR="2D49E42B" w:rsidRPr="3F54C39D">
              <w:rPr>
                <w:b/>
                <w:bCs/>
              </w:rPr>
              <w:t xml:space="preserve"> </w:t>
            </w:r>
          </w:p>
          <w:p w14:paraId="2D767E23" w14:textId="6D6B8A3D" w:rsidR="33E96CA2" w:rsidRDefault="00ED6843" w:rsidP="133B75BB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</w:rPr>
              <w:t>You have been transported back to the Stone Age. Write a diary entry about your first day’s experience when you are there.</w:t>
            </w:r>
          </w:p>
        </w:tc>
        <w:tc>
          <w:tcPr>
            <w:tcW w:w="3675" w:type="dxa"/>
          </w:tcPr>
          <w:p w14:paraId="5927483C" w14:textId="7904B2EE" w:rsidR="33E96CA2" w:rsidRDefault="33E96CA2" w:rsidP="3F54C39D">
            <w:pPr>
              <w:jc w:val="center"/>
              <w:rPr>
                <w:b/>
                <w:bCs/>
              </w:rPr>
            </w:pPr>
            <w:r w:rsidRPr="3F54C39D">
              <w:rPr>
                <w:b/>
                <w:bCs/>
              </w:rPr>
              <w:t>Literacy:</w:t>
            </w:r>
            <w:r w:rsidR="60F7AF49" w:rsidRPr="3F54C39D">
              <w:rPr>
                <w:b/>
                <w:bCs/>
              </w:rPr>
              <w:t xml:space="preserve"> </w:t>
            </w:r>
          </w:p>
          <w:p w14:paraId="2EAE2317" w14:textId="6E8FC576" w:rsidR="33E96CA2" w:rsidRDefault="60F7AF49" w:rsidP="6490E99F">
            <w:pPr>
              <w:rPr>
                <w:b/>
                <w:bCs/>
              </w:rPr>
            </w:pPr>
            <w:r w:rsidRPr="3F54C39D">
              <w:rPr>
                <w:rFonts w:ascii="Calibri" w:eastAsia="Calibri" w:hAnsi="Calibri" w:cs="Calibri"/>
              </w:rPr>
              <w:t xml:space="preserve">Create your own </w:t>
            </w:r>
            <w:r w:rsidR="00ED6843">
              <w:rPr>
                <w:rFonts w:ascii="Calibri" w:eastAsia="Calibri" w:hAnsi="Calibri" w:cs="Calibri"/>
              </w:rPr>
              <w:t>board</w:t>
            </w:r>
            <w:r w:rsidRPr="3F54C39D">
              <w:rPr>
                <w:rFonts w:ascii="Calibri" w:eastAsia="Calibri" w:hAnsi="Calibri" w:cs="Calibri"/>
              </w:rPr>
              <w:t xml:space="preserve"> game. Write instructions (detailed instructions) about a made-up game that requires a dice. </w:t>
            </w:r>
          </w:p>
          <w:p w14:paraId="3C258F28" w14:textId="0B1B8D3B" w:rsidR="33E96CA2" w:rsidRDefault="33E96CA2" w:rsidP="00ED6843"/>
        </w:tc>
        <w:tc>
          <w:tcPr>
            <w:tcW w:w="4425" w:type="dxa"/>
          </w:tcPr>
          <w:p w14:paraId="14B69154" w14:textId="19B1E3B2" w:rsidR="33E96CA2" w:rsidRDefault="33E96CA2" w:rsidP="133B75BB">
            <w:r w:rsidRPr="745BB034">
              <w:rPr>
                <w:b/>
                <w:bCs/>
              </w:rPr>
              <w:t>Literacy:</w:t>
            </w:r>
            <w:r w:rsidR="001078D2">
              <w:rPr>
                <w:noProof/>
              </w:rPr>
              <w:t xml:space="preserve"> </w:t>
            </w:r>
          </w:p>
          <w:p w14:paraId="3605E764" w14:textId="22432562" w:rsidR="33E96CA2" w:rsidRDefault="37B4A3F7" w:rsidP="745BB034">
            <w:r w:rsidRPr="745BB034">
              <w:rPr>
                <w:b/>
                <w:bCs/>
              </w:rPr>
              <w:t xml:space="preserve"> </w:t>
            </w:r>
            <w:r w:rsidR="2D87831A" w:rsidRPr="745BB034">
              <w:rPr>
                <w:b/>
                <w:bCs/>
              </w:rPr>
              <w:t>Out of Control!</w:t>
            </w:r>
            <w:r w:rsidR="09D8E26F" w:rsidRPr="745BB034">
              <w:rPr>
                <w:b/>
                <w:bCs/>
              </w:rPr>
              <w:t xml:space="preserve"> </w:t>
            </w:r>
            <w:r w:rsidR="2D87831A" w:rsidRPr="745BB034">
              <w:rPr>
                <w:rFonts w:ascii="Calibri" w:eastAsia="Calibri" w:hAnsi="Calibri" w:cs="Calibri"/>
                <w:sz w:val="24"/>
                <w:szCs w:val="24"/>
              </w:rPr>
              <w:t>Write a short story about this picture.</w:t>
            </w:r>
          </w:p>
          <w:p w14:paraId="1F210F7D" w14:textId="4760FDD1" w:rsidR="33E96CA2" w:rsidRDefault="2D87831A" w:rsidP="745BB034">
            <w:r w:rsidRPr="6490E99F">
              <w:rPr>
                <w:rFonts w:ascii="Calibri" w:eastAsia="Calibri" w:hAnsi="Calibri" w:cs="Calibri"/>
                <w:sz w:val="24"/>
                <w:szCs w:val="24"/>
              </w:rPr>
              <w:t>What vehicle is the driver operating?</w:t>
            </w:r>
          </w:p>
          <w:p w14:paraId="399E87DD" w14:textId="76F26723" w:rsidR="33E96CA2" w:rsidRDefault="2D87831A" w:rsidP="745BB034">
            <w:r w:rsidRPr="6490E99F">
              <w:rPr>
                <w:rFonts w:ascii="Calibri" w:eastAsia="Calibri" w:hAnsi="Calibri" w:cs="Calibri"/>
                <w:sz w:val="24"/>
                <w:szCs w:val="24"/>
              </w:rPr>
              <w:t xml:space="preserve">What might he have seen in front of </w:t>
            </w:r>
            <w:r w:rsidR="001078D2">
              <w:rPr>
                <w:rFonts w:ascii="Calibri" w:eastAsia="Calibri" w:hAnsi="Calibri" w:cs="Calibri"/>
                <w:sz w:val="24"/>
                <w:szCs w:val="24"/>
              </w:rPr>
              <w:t>them</w:t>
            </w:r>
            <w:r w:rsidRPr="6490E99F"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  <w:p w14:paraId="256D414F" w14:textId="63A94881" w:rsidR="33E96CA2" w:rsidRDefault="2D87831A" w:rsidP="745BB034">
            <w:r w:rsidRPr="6490E99F">
              <w:rPr>
                <w:rFonts w:ascii="Calibri" w:eastAsia="Calibri" w:hAnsi="Calibri" w:cs="Calibri"/>
                <w:sz w:val="24"/>
                <w:szCs w:val="24"/>
              </w:rPr>
              <w:t>What is the weather like outside?</w:t>
            </w:r>
          </w:p>
          <w:p w14:paraId="1DEAD14F" w14:textId="69164927" w:rsidR="33E96CA2" w:rsidRDefault="001078D2" w:rsidP="745BB03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752" behindDoc="0" locked="0" layoutInCell="1" allowOverlap="1" wp14:anchorId="5F45672C" wp14:editId="0B89FCB6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207645</wp:posOffset>
                  </wp:positionV>
                  <wp:extent cx="1657350" cy="885825"/>
                  <wp:effectExtent l="0" t="0" r="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  <w:sz w:val="24"/>
                <w:szCs w:val="24"/>
              </w:rPr>
              <w:t>where might they be going?</w:t>
            </w:r>
          </w:p>
          <w:p w14:paraId="6080C6E1" w14:textId="77777777" w:rsidR="001078D2" w:rsidRDefault="001078D2" w:rsidP="745BB03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907BDF7" w14:textId="77777777" w:rsidR="001078D2" w:rsidRDefault="001078D2" w:rsidP="745BB03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7A9B2BF" w14:textId="17013F8D" w:rsidR="001078D2" w:rsidRDefault="001078D2" w:rsidP="745BB03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5EFCAA8" w14:textId="77777777" w:rsidR="001078D2" w:rsidRDefault="001078D2" w:rsidP="745BB03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503CBE3" w14:textId="390FA13F" w:rsidR="001078D2" w:rsidRDefault="001078D2" w:rsidP="745BB034"/>
        </w:tc>
      </w:tr>
      <w:tr w:rsidR="133B75BB" w14:paraId="0C925816" w14:textId="77777777" w:rsidTr="152AE2E7">
        <w:tc>
          <w:tcPr>
            <w:tcW w:w="4080" w:type="dxa"/>
          </w:tcPr>
          <w:p w14:paraId="793B41E4" w14:textId="60CD129C" w:rsidR="7EBCB8E2" w:rsidRDefault="33E96CA2" w:rsidP="3F54C39D">
            <w:pPr>
              <w:jc w:val="center"/>
            </w:pPr>
            <w:r w:rsidRPr="3F54C39D">
              <w:rPr>
                <w:b/>
                <w:bCs/>
              </w:rPr>
              <w:t>Literacy:</w:t>
            </w:r>
            <w:r w:rsidR="7EBCB8E2" w:rsidRPr="3F54C39D">
              <w:rPr>
                <w:b/>
                <w:bCs/>
              </w:rPr>
              <w:t xml:space="preserve"> </w:t>
            </w:r>
          </w:p>
          <w:p w14:paraId="4C2E81E9" w14:textId="77777777" w:rsidR="7EBCB8E2" w:rsidRDefault="00ED6843" w:rsidP="00ED6843"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Jawandha</w:t>
            </w:r>
            <w:proofErr w:type="spellEnd"/>
            <w:r>
              <w:t xml:space="preserve"> is becoming a bit of a talent for </w:t>
            </w:r>
            <w:proofErr w:type="spellStart"/>
            <w:r>
              <w:t>youtube</w:t>
            </w:r>
            <w:proofErr w:type="spellEnd"/>
            <w:r>
              <w:t xml:space="preserve"> but he still needs to pick up a few points on where to improve.</w:t>
            </w:r>
          </w:p>
          <w:p w14:paraId="75BC95F3" w14:textId="77777777" w:rsidR="00ED6843" w:rsidRDefault="00ED6843" w:rsidP="00ED6843"/>
          <w:p w14:paraId="16858A96" w14:textId="77777777" w:rsidR="00ED6843" w:rsidRDefault="00ED6843" w:rsidP="00ED6843">
            <w:r>
              <w:t xml:space="preserve">Watch one of </w:t>
            </w:r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Jawandha’s</w:t>
            </w:r>
            <w:proofErr w:type="spellEnd"/>
            <w:r>
              <w:t xml:space="preserve"> videos and then write a letter critiquing it.</w:t>
            </w:r>
          </w:p>
          <w:p w14:paraId="67FB28CB" w14:textId="2958D1B5" w:rsidR="00ED6843" w:rsidRDefault="00ED6843" w:rsidP="00ED6843">
            <w:pPr>
              <w:pStyle w:val="ListParagraph"/>
              <w:numPr>
                <w:ilvl w:val="0"/>
                <w:numId w:val="5"/>
              </w:numPr>
            </w:pPr>
            <w:r>
              <w:t>What does he do well?</w:t>
            </w:r>
          </w:p>
          <w:p w14:paraId="75D14E6E" w14:textId="77777777" w:rsidR="00ED6843" w:rsidRDefault="00ED6843" w:rsidP="00ED6843">
            <w:pPr>
              <w:pStyle w:val="ListParagraph"/>
              <w:numPr>
                <w:ilvl w:val="0"/>
                <w:numId w:val="5"/>
              </w:numPr>
            </w:pPr>
            <w:r>
              <w:t>How could he make it better?</w:t>
            </w:r>
          </w:p>
          <w:p w14:paraId="42C91C4B" w14:textId="7E9421AF" w:rsidR="00ED6843" w:rsidRPr="00ED6843" w:rsidRDefault="00ED6843" w:rsidP="00ED6843">
            <w:pPr>
              <w:pStyle w:val="ListParagraph"/>
              <w:numPr>
                <w:ilvl w:val="0"/>
                <w:numId w:val="5"/>
              </w:numPr>
            </w:pPr>
            <w:r>
              <w:t>What would you like to see him do?</w:t>
            </w:r>
          </w:p>
        </w:tc>
        <w:tc>
          <w:tcPr>
            <w:tcW w:w="3510" w:type="dxa"/>
          </w:tcPr>
          <w:p w14:paraId="2B1DBA48" w14:textId="37A920CB" w:rsidR="33E96CA2" w:rsidRDefault="33E96CA2" w:rsidP="745BB034">
            <w:pPr>
              <w:rPr>
                <w:b/>
                <w:bCs/>
              </w:rPr>
            </w:pPr>
            <w:proofErr w:type="spellStart"/>
            <w:r w:rsidRPr="745BB034">
              <w:rPr>
                <w:b/>
                <w:bCs/>
              </w:rPr>
              <w:t>Maths</w:t>
            </w:r>
            <w:proofErr w:type="spellEnd"/>
            <w:r w:rsidRPr="745BB034">
              <w:rPr>
                <w:b/>
                <w:bCs/>
              </w:rPr>
              <w:t>:</w:t>
            </w:r>
          </w:p>
          <w:p w14:paraId="117E2AC3" w14:textId="6BBEE442" w:rsidR="33E96CA2" w:rsidRDefault="00ED6843" w:rsidP="133B75BB">
            <w:r>
              <w:rPr>
                <w:noProof/>
                <w:lang w:val="en-GB" w:eastAsia="en-GB"/>
              </w:rPr>
              <w:drawing>
                <wp:inline distT="0" distB="0" distL="0" distR="0" wp14:anchorId="1547A7D9" wp14:editId="58E2D592">
                  <wp:extent cx="2091690" cy="20955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69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5" w:type="dxa"/>
          </w:tcPr>
          <w:p w14:paraId="65B327FE" w14:textId="48302FC9" w:rsidR="33E96CA2" w:rsidRDefault="33E96CA2" w:rsidP="3F54C39D">
            <w:pPr>
              <w:jc w:val="center"/>
            </w:pPr>
            <w:proofErr w:type="spellStart"/>
            <w:r w:rsidRPr="3F54C39D">
              <w:rPr>
                <w:b/>
                <w:bCs/>
              </w:rPr>
              <w:t>Maths</w:t>
            </w:r>
            <w:proofErr w:type="spellEnd"/>
            <w:r w:rsidRPr="3F54C39D">
              <w:rPr>
                <w:b/>
                <w:bCs/>
              </w:rPr>
              <w:t>:</w:t>
            </w:r>
            <w:r w:rsidR="4E6677A4" w:rsidRPr="3F54C39D">
              <w:rPr>
                <w:b/>
                <w:bCs/>
              </w:rPr>
              <w:t xml:space="preserve"> </w:t>
            </w:r>
          </w:p>
          <w:p w14:paraId="139CD72A" w14:textId="20A290F0" w:rsidR="33E96CA2" w:rsidRDefault="32434BA3" w:rsidP="133B75BB">
            <w:r w:rsidRPr="3F54C39D">
              <w:rPr>
                <w:rFonts w:ascii="Calibri" w:eastAsia="Calibri" w:hAnsi="Calibri" w:cs="Calibri"/>
              </w:rPr>
              <w:t xml:space="preserve">Telling the time is a very important life skill. If time is something you know you struggle with then it is time to get learning. </w:t>
            </w:r>
          </w:p>
          <w:p w14:paraId="7CD722FF" w14:textId="23C64410" w:rsidR="33E96CA2" w:rsidRDefault="32434BA3" w:rsidP="745BB034">
            <w:r w:rsidRPr="6490E99F">
              <w:rPr>
                <w:rFonts w:ascii="Calibri" w:eastAsia="Calibri" w:hAnsi="Calibri" w:cs="Calibri"/>
              </w:rPr>
              <w:t xml:space="preserve">Find a clock in your house and an adult. Ask them to help you. Begin with terms like o’clock and half past, then quarter past and quarter to. </w:t>
            </w:r>
          </w:p>
          <w:p w14:paraId="3BC226A8" w14:textId="5508799C" w:rsidR="33E96CA2" w:rsidRDefault="32434BA3" w:rsidP="745BB034">
            <w:pPr>
              <w:jc w:val="center"/>
            </w:pPr>
            <w:r w:rsidRPr="6490E99F">
              <w:rPr>
                <w:rFonts w:ascii="Calibri" w:eastAsia="Calibri" w:hAnsi="Calibri" w:cs="Calibri"/>
              </w:rPr>
              <w:t xml:space="preserve">Good luck! </w:t>
            </w:r>
          </w:p>
          <w:p w14:paraId="0B30E8FC" w14:textId="2224F3DB" w:rsidR="33E96CA2" w:rsidRDefault="33E96CA2" w:rsidP="745BB034">
            <w:r>
              <w:br/>
            </w:r>
          </w:p>
          <w:p w14:paraId="5D41851E" w14:textId="5935F031" w:rsidR="33E96CA2" w:rsidRDefault="33E96CA2" w:rsidP="133B75BB">
            <w:pPr>
              <w:rPr>
                <w:b/>
                <w:bCs/>
              </w:rPr>
            </w:pPr>
          </w:p>
        </w:tc>
        <w:tc>
          <w:tcPr>
            <w:tcW w:w="4425" w:type="dxa"/>
          </w:tcPr>
          <w:p w14:paraId="26FB8CB2" w14:textId="48E6D2E3" w:rsidR="28F76DA1" w:rsidRDefault="33E96CA2" w:rsidP="3F54C39D">
            <w:pPr>
              <w:jc w:val="center"/>
              <w:rPr>
                <w:b/>
                <w:bCs/>
                <w:color w:val="FF0000"/>
              </w:rPr>
            </w:pPr>
            <w:proofErr w:type="spellStart"/>
            <w:r w:rsidRPr="3F54C39D">
              <w:rPr>
                <w:b/>
                <w:bCs/>
              </w:rPr>
              <w:t>Maths</w:t>
            </w:r>
            <w:proofErr w:type="spellEnd"/>
            <w:r w:rsidRPr="3F54C39D">
              <w:rPr>
                <w:b/>
                <w:bCs/>
              </w:rPr>
              <w:t>:</w:t>
            </w:r>
            <w:r w:rsidR="711257BB" w:rsidRPr="3F54C39D">
              <w:rPr>
                <w:b/>
                <w:bCs/>
              </w:rPr>
              <w:t xml:space="preserve"> </w:t>
            </w:r>
            <w:r w:rsidR="28F76DA1" w:rsidRPr="3F54C39D">
              <w:rPr>
                <w:b/>
                <w:bCs/>
                <w:color w:val="FF0000"/>
              </w:rPr>
              <w:t xml:space="preserve">Word Challenge! </w:t>
            </w:r>
          </w:p>
          <w:p w14:paraId="467A8C4A" w14:textId="6D891DFB" w:rsidR="133B75BB" w:rsidRDefault="711257BB" w:rsidP="00ED6843">
            <w:r>
              <w:t xml:space="preserve">Time to learn some </w:t>
            </w:r>
            <w:r w:rsidR="00ED6843">
              <w:t>lovely</w:t>
            </w:r>
            <w:r>
              <w:t xml:space="preserve"> Money</w:t>
            </w:r>
            <w:r w:rsidR="4B6D1904">
              <w:t>:</w:t>
            </w:r>
            <w:r w:rsidR="20E097CF">
              <w:br/>
            </w:r>
            <w:r w:rsidR="00ED6843">
              <w:t>apple = 10p</w:t>
            </w:r>
          </w:p>
          <w:p w14:paraId="641A1062" w14:textId="77777777" w:rsidR="00ED6843" w:rsidRDefault="00ED6843" w:rsidP="00ED6843">
            <w:r>
              <w:t xml:space="preserve">Banana = 20p </w:t>
            </w:r>
          </w:p>
          <w:p w14:paraId="071F1656" w14:textId="77777777" w:rsidR="00ED6843" w:rsidRDefault="00ED6843" w:rsidP="00ED6843">
            <w:r>
              <w:t>Crisps = 55p</w:t>
            </w:r>
          </w:p>
          <w:p w14:paraId="782DC0EF" w14:textId="77777777" w:rsidR="00ED6843" w:rsidRDefault="00ED6843" w:rsidP="00ED6843">
            <w:proofErr w:type="spellStart"/>
            <w:r>
              <w:t>Mr</w:t>
            </w:r>
            <w:proofErr w:type="spellEnd"/>
            <w:r>
              <w:t xml:space="preserve"> Rooney goes to the shop and puts 2 apples, 3 bananas and a packet of crisp in his basket. How much is everything in his basket worth?</w:t>
            </w:r>
          </w:p>
          <w:p w14:paraId="1D7E6B17" w14:textId="77777777" w:rsidR="00ED6843" w:rsidRDefault="00ED6843" w:rsidP="00ED6843"/>
          <w:p w14:paraId="343631F0" w14:textId="6C8AAF90" w:rsidR="00ED6843" w:rsidRDefault="00ED6843" w:rsidP="00ED6843">
            <w:proofErr w:type="spellStart"/>
            <w:r>
              <w:t>Mr</w:t>
            </w:r>
            <w:proofErr w:type="spellEnd"/>
            <w:r>
              <w:t xml:space="preserve"> Rooney has £1. How much more does he need?</w:t>
            </w:r>
          </w:p>
        </w:tc>
      </w:tr>
      <w:tr w:rsidR="133B75BB" w14:paraId="43FEA580" w14:textId="77777777" w:rsidTr="152AE2E7">
        <w:tc>
          <w:tcPr>
            <w:tcW w:w="4080" w:type="dxa"/>
          </w:tcPr>
          <w:p w14:paraId="19B5CD16" w14:textId="2735A0EB" w:rsidR="20E097CF" w:rsidRPr="00ED6843" w:rsidRDefault="20E097CF" w:rsidP="3F54C39D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ED6843">
              <w:rPr>
                <w:b/>
                <w:bCs/>
                <w:sz w:val="20"/>
                <w:szCs w:val="20"/>
              </w:rPr>
              <w:t>RE:</w:t>
            </w:r>
          </w:p>
          <w:p w14:paraId="6EFF5A98" w14:textId="3D2F6AA5" w:rsidR="20E097CF" w:rsidRPr="00ED6843" w:rsidRDefault="7E8A1F33" w:rsidP="6490E99F">
            <w:pPr>
              <w:spacing w:line="259" w:lineRule="auto"/>
              <w:rPr>
                <w:sz w:val="20"/>
                <w:szCs w:val="20"/>
              </w:rPr>
            </w:pPr>
            <w:r w:rsidRPr="00ED6843">
              <w:rPr>
                <w:rFonts w:ascii="Calibri" w:eastAsia="Calibri" w:hAnsi="Calibri" w:cs="Calibri"/>
                <w:sz w:val="20"/>
                <w:szCs w:val="20"/>
              </w:rPr>
              <w:t xml:space="preserve">People are witnesses to their faith by working in the community. Write </w:t>
            </w:r>
            <w:r w:rsidR="001078D2">
              <w:rPr>
                <w:rFonts w:ascii="Calibri" w:eastAsia="Calibri" w:hAnsi="Calibri" w:cs="Calibri"/>
                <w:sz w:val="20"/>
                <w:szCs w:val="20"/>
              </w:rPr>
              <w:t>about</w:t>
            </w:r>
            <w:r w:rsidRPr="00ED6843">
              <w:rPr>
                <w:rFonts w:ascii="Calibri" w:eastAsia="Calibri" w:hAnsi="Calibri" w:cs="Calibri"/>
                <w:sz w:val="20"/>
                <w:szCs w:val="20"/>
              </w:rPr>
              <w:t xml:space="preserve"> a local charity.</w:t>
            </w:r>
          </w:p>
          <w:p w14:paraId="2B93EAB4" w14:textId="54C65BD1" w:rsidR="20E097CF" w:rsidRPr="00ED6843" w:rsidRDefault="7E8A1F33" w:rsidP="6490E99F">
            <w:pPr>
              <w:spacing w:line="259" w:lineRule="auto"/>
              <w:rPr>
                <w:sz w:val="20"/>
                <w:szCs w:val="20"/>
              </w:rPr>
            </w:pPr>
            <w:r w:rsidRPr="00ED6843">
              <w:rPr>
                <w:rFonts w:ascii="Calibri" w:eastAsia="Calibri" w:hAnsi="Calibri" w:cs="Calibri"/>
                <w:sz w:val="20"/>
                <w:szCs w:val="20"/>
              </w:rPr>
              <w:t>1). Who founded it and why?</w:t>
            </w:r>
          </w:p>
          <w:p w14:paraId="08DDC8B1" w14:textId="0742C47F" w:rsidR="20E097CF" w:rsidRPr="00ED6843" w:rsidRDefault="7E8A1F33" w:rsidP="6490E99F">
            <w:pPr>
              <w:spacing w:line="259" w:lineRule="auto"/>
              <w:rPr>
                <w:sz w:val="20"/>
                <w:szCs w:val="20"/>
              </w:rPr>
            </w:pPr>
            <w:r w:rsidRPr="00ED6843">
              <w:rPr>
                <w:rFonts w:ascii="Calibri" w:eastAsia="Calibri" w:hAnsi="Calibri" w:cs="Calibri"/>
                <w:sz w:val="20"/>
                <w:szCs w:val="20"/>
              </w:rPr>
              <w:t>2). What was their inspiration, how do they help people</w:t>
            </w:r>
          </w:p>
          <w:p w14:paraId="21F6E60E" w14:textId="1825DC99" w:rsidR="20E097CF" w:rsidRPr="00ED6843" w:rsidRDefault="7E8A1F33" w:rsidP="6490E99F">
            <w:pPr>
              <w:spacing w:line="259" w:lineRule="auto"/>
              <w:rPr>
                <w:sz w:val="20"/>
                <w:szCs w:val="20"/>
              </w:rPr>
            </w:pPr>
            <w:r w:rsidRPr="00ED6843">
              <w:rPr>
                <w:rFonts w:ascii="Calibri" w:eastAsia="Calibri" w:hAnsi="Calibri" w:cs="Calibri"/>
                <w:sz w:val="20"/>
                <w:szCs w:val="20"/>
              </w:rPr>
              <w:t>3). Explain what a difference it makes.</w:t>
            </w:r>
          </w:p>
          <w:p w14:paraId="0154ED3A" w14:textId="06A40AF3" w:rsidR="20E097CF" w:rsidRPr="00ED6843" w:rsidRDefault="7E8A1F33" w:rsidP="3F54C39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D684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Suggested charities: </w:t>
            </w:r>
          </w:p>
          <w:p w14:paraId="7A96FB8B" w14:textId="4B64786F" w:rsidR="20E097CF" w:rsidRDefault="7E8A1F33" w:rsidP="152AE2E7">
            <w:pPr>
              <w:spacing w:line="259" w:lineRule="auto"/>
            </w:pPr>
            <w:r w:rsidRPr="00ED6843">
              <w:rPr>
                <w:rFonts w:ascii="Calibri" w:eastAsia="Calibri" w:hAnsi="Calibri" w:cs="Calibri"/>
                <w:sz w:val="20"/>
                <w:szCs w:val="20"/>
              </w:rPr>
              <w:t>SHOC (Slough Homeless Our Concern)</w:t>
            </w:r>
            <w:r w:rsidR="70A5724E" w:rsidRPr="00ED6843">
              <w:rPr>
                <w:rFonts w:ascii="Calibri" w:eastAsia="Calibri" w:hAnsi="Calibri" w:cs="Calibri"/>
                <w:sz w:val="20"/>
                <w:szCs w:val="20"/>
              </w:rPr>
              <w:t>, Slough Outreach, Slough Refugee Support, Thames Valley Hospice</w:t>
            </w:r>
          </w:p>
        </w:tc>
        <w:tc>
          <w:tcPr>
            <w:tcW w:w="3510" w:type="dxa"/>
          </w:tcPr>
          <w:p w14:paraId="4EBCE716" w14:textId="4912DCCB" w:rsidR="7E8A1F33" w:rsidRDefault="7E8A1F33" w:rsidP="6490E99F">
            <w:pPr>
              <w:jc w:val="center"/>
              <w:rPr>
                <w:b/>
                <w:bCs/>
              </w:rPr>
            </w:pPr>
            <w:r w:rsidRPr="6490E99F">
              <w:rPr>
                <w:b/>
                <w:bCs/>
              </w:rPr>
              <w:t>TWITTER:</w:t>
            </w:r>
          </w:p>
          <w:p w14:paraId="559A6936" w14:textId="283AC5AA" w:rsidR="33E96CA2" w:rsidRDefault="7E8A1F33" w:rsidP="133B75BB">
            <w:r>
              <w:t xml:space="preserve">Keep </w:t>
            </w:r>
            <w:r w:rsidR="00ED6843">
              <w:t>up to date</w:t>
            </w:r>
            <w:r>
              <w:t xml:space="preserve"> on St Anthony’s Twitter page! </w:t>
            </w:r>
          </w:p>
          <w:p w14:paraId="333C4CDC" w14:textId="1D1979E6" w:rsidR="33E96CA2" w:rsidRDefault="7E8A1F33" w:rsidP="133B75BB">
            <w:r>
              <w:t xml:space="preserve">Lots of your pictures are on there, plus you get to see what the other year groups are up to. </w:t>
            </w:r>
          </w:p>
          <w:p w14:paraId="0B407D07" w14:textId="044F4250" w:rsidR="33E96CA2" w:rsidRDefault="33E96CA2" w:rsidP="133B75BB"/>
          <w:p w14:paraId="50B4B142" w14:textId="71BDC50D" w:rsidR="33E96CA2" w:rsidRDefault="33E96CA2" w:rsidP="3F54C39D"/>
        </w:tc>
        <w:tc>
          <w:tcPr>
            <w:tcW w:w="3675" w:type="dxa"/>
          </w:tcPr>
          <w:p w14:paraId="16E1C306" w14:textId="2417F9B3" w:rsidR="33E96CA2" w:rsidRDefault="33E96CA2" w:rsidP="3F54C39D">
            <w:pPr>
              <w:jc w:val="center"/>
            </w:pPr>
            <w:r w:rsidRPr="3F54C39D">
              <w:rPr>
                <w:b/>
                <w:bCs/>
              </w:rPr>
              <w:t>History:</w:t>
            </w:r>
            <w:r w:rsidR="410E586A" w:rsidRPr="3F54C39D">
              <w:rPr>
                <w:b/>
                <w:bCs/>
              </w:rPr>
              <w:t xml:space="preserve"> </w:t>
            </w:r>
          </w:p>
          <w:p w14:paraId="1CA22FBE" w14:textId="05E8BDBC" w:rsidR="33E96CA2" w:rsidRDefault="001078D2" w:rsidP="133B75BB"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0800" behindDoc="0" locked="0" layoutInCell="1" allowOverlap="1" wp14:anchorId="4B220CB3" wp14:editId="6B9DA98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676910</wp:posOffset>
                  </wp:positionV>
                  <wp:extent cx="2196465" cy="981075"/>
                  <wp:effectExtent l="0" t="0" r="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46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410E586A">
              <w:t xml:space="preserve">Design a </w:t>
            </w:r>
            <w:r>
              <w:t>Roman shield that the ancient warriors would have used when going into battle. Have fun with the decals on the front, be inventive.</w:t>
            </w:r>
          </w:p>
          <w:p w14:paraId="27B37D1B" w14:textId="725D71EE" w:rsidR="33E96CA2" w:rsidRDefault="33E96CA2" w:rsidP="133B75BB"/>
        </w:tc>
        <w:tc>
          <w:tcPr>
            <w:tcW w:w="4425" w:type="dxa"/>
          </w:tcPr>
          <w:p w14:paraId="2FAA9506" w14:textId="6CE5BB71" w:rsidR="2DD99AAB" w:rsidRDefault="2DD99AAB" w:rsidP="3F54C39D">
            <w:pPr>
              <w:jc w:val="center"/>
            </w:pPr>
            <w:r w:rsidRPr="3F54C39D">
              <w:rPr>
                <w:b/>
                <w:bCs/>
              </w:rPr>
              <w:t>Science:</w:t>
            </w:r>
            <w:r w:rsidR="48EFE633" w:rsidRPr="3F54C39D">
              <w:rPr>
                <w:b/>
                <w:bCs/>
              </w:rPr>
              <w:t xml:space="preserve"> </w:t>
            </w:r>
          </w:p>
          <w:p w14:paraId="4712D3F5" w14:textId="7B3E0800" w:rsidR="2DD99AAB" w:rsidRDefault="6753C3DA" w:rsidP="745BB034">
            <w:r w:rsidRPr="3F54C39D">
              <w:rPr>
                <w:b/>
                <w:bCs/>
              </w:rPr>
              <w:t>B</w:t>
            </w:r>
            <w:r w:rsidR="48EFE633">
              <w:t xml:space="preserve">uilding a </w:t>
            </w:r>
            <w:r w:rsidR="30BF6BD8">
              <w:t>rollercoaster</w:t>
            </w:r>
            <w:r w:rsidR="4BA04CF0">
              <w:t>. You can use anything! Look around the house for pipes, straws, toilet rolls etc. Your recycling would be a great start.</w:t>
            </w:r>
          </w:p>
          <w:p w14:paraId="26BA2EA4" w14:textId="20AECFD4" w:rsidR="2DD99AAB" w:rsidRDefault="29980B10" w:rsidP="745BB034">
            <w:r>
              <w:t xml:space="preserve"> </w:t>
            </w:r>
            <w:r w:rsidR="18372084">
              <w:rPr>
                <w:noProof/>
                <w:lang w:val="en-GB" w:eastAsia="en-GB"/>
              </w:rPr>
              <w:drawing>
                <wp:inline distT="0" distB="0" distL="0" distR="0" wp14:anchorId="67717717" wp14:editId="621CC01A">
                  <wp:extent cx="1495425" cy="1117460"/>
                  <wp:effectExtent l="0" t="0" r="0" b="0"/>
                  <wp:docPr id="1491550711" name="Picture 1491550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117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133B75BB" w14:paraId="47B0D712" w14:textId="77777777" w:rsidTr="152AE2E7">
        <w:tc>
          <w:tcPr>
            <w:tcW w:w="4080" w:type="dxa"/>
          </w:tcPr>
          <w:p w14:paraId="501008B1" w14:textId="08BF8ADA" w:rsidR="2DD99AAB" w:rsidRDefault="2DD99AAB" w:rsidP="3F54C39D">
            <w:pPr>
              <w:rPr>
                <w:b/>
                <w:bCs/>
              </w:rPr>
            </w:pPr>
            <w:r w:rsidRPr="3F54C39D">
              <w:rPr>
                <w:b/>
                <w:bCs/>
              </w:rPr>
              <w:lastRenderedPageBreak/>
              <w:t>Spellings:</w:t>
            </w:r>
            <w:r w:rsidR="48AFD32A" w:rsidRPr="3F54C39D">
              <w:rPr>
                <w:b/>
                <w:bCs/>
              </w:rPr>
              <w:t xml:space="preserve"> </w:t>
            </w:r>
            <w:r w:rsidR="4518FD74">
              <w:t>Find 10 words that start with the prefix –</w:t>
            </w:r>
            <w:r w:rsidR="001078D2">
              <w:t>un</w:t>
            </w:r>
            <w:r w:rsidR="4518FD74">
              <w:t xml:space="preserve">. Learn to spell these words. </w:t>
            </w:r>
          </w:p>
          <w:p w14:paraId="5F9EE3E1" w14:textId="0E45530A" w:rsidR="2DD99AAB" w:rsidRDefault="2DD99AAB" w:rsidP="3F54C39D"/>
        </w:tc>
        <w:tc>
          <w:tcPr>
            <w:tcW w:w="3510" w:type="dxa"/>
            <w:vMerge w:val="restart"/>
          </w:tcPr>
          <w:p w14:paraId="38509F20" w14:textId="2703B118" w:rsidR="2DD99AAB" w:rsidRDefault="2DD99AAB" w:rsidP="3F54C39D">
            <w:r w:rsidRPr="3F54C39D">
              <w:rPr>
                <w:b/>
                <w:bCs/>
              </w:rPr>
              <w:t>PE:</w:t>
            </w:r>
          </w:p>
          <w:p w14:paraId="78AB6772" w14:textId="3CDD2207" w:rsidR="31E813C5" w:rsidRDefault="54EF6D63" w:rsidP="133B75BB">
            <w:r>
              <w:t xml:space="preserve">Throughout this week take on the </w:t>
            </w:r>
            <w:r w:rsidR="001078D2">
              <w:t xml:space="preserve">odds and even challenge </w:t>
            </w:r>
            <w:r>
              <w:t xml:space="preserve"> </w:t>
            </w:r>
          </w:p>
          <w:p w14:paraId="10EA4EA9" w14:textId="65889FD8" w:rsidR="31E813C5" w:rsidRDefault="071F8492" w:rsidP="133B75BB">
            <w:r>
              <w:t xml:space="preserve">On </w:t>
            </w:r>
            <w:r w:rsidRPr="3F54C39D">
              <w:rPr>
                <w:highlight w:val="yellow"/>
                <w:u w:val="single"/>
              </w:rPr>
              <w:t>odd numbered</w:t>
            </w:r>
            <w:r>
              <w:t xml:space="preserve"> days:</w:t>
            </w:r>
          </w:p>
          <w:p w14:paraId="1B59B102" w14:textId="4E4EA0C6" w:rsidR="31E813C5" w:rsidRDefault="071F8492" w:rsidP="3F54C39D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t>20 Jumping jacks</w:t>
            </w:r>
          </w:p>
          <w:p w14:paraId="0895F4A2" w14:textId="7DA0EC13" w:rsidR="31E813C5" w:rsidRDefault="071F8492" w:rsidP="3F54C39D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t>10 Heel flicks</w:t>
            </w:r>
          </w:p>
          <w:p w14:paraId="29BD078B" w14:textId="55840D28" w:rsidR="31E813C5" w:rsidRDefault="071F8492" w:rsidP="3F54C39D">
            <w:pPr>
              <w:pStyle w:val="ListParagraph"/>
              <w:numPr>
                <w:ilvl w:val="0"/>
                <w:numId w:val="3"/>
              </w:numPr>
            </w:pPr>
            <w:r>
              <w:t>Hold a plank for 20 seconds</w:t>
            </w:r>
          </w:p>
          <w:p w14:paraId="3D91E095" w14:textId="7AD24C18" w:rsidR="31E813C5" w:rsidRDefault="071F8492" w:rsidP="3F54C39D">
            <w:pPr>
              <w:pStyle w:val="ListParagraph"/>
              <w:numPr>
                <w:ilvl w:val="0"/>
                <w:numId w:val="3"/>
              </w:numPr>
            </w:pPr>
            <w:r>
              <w:t>10 Squat jumps</w:t>
            </w:r>
          </w:p>
          <w:p w14:paraId="18681618" w14:textId="29F51A8C" w:rsidR="31E813C5" w:rsidRDefault="071F8492" w:rsidP="133B75BB">
            <w:r>
              <w:t xml:space="preserve">On </w:t>
            </w:r>
            <w:r w:rsidRPr="3F54C39D">
              <w:rPr>
                <w:highlight w:val="cyan"/>
                <w:u w:val="single"/>
              </w:rPr>
              <w:t>even numbered</w:t>
            </w:r>
            <w:r>
              <w:t xml:space="preserve"> days: </w:t>
            </w:r>
          </w:p>
          <w:p w14:paraId="3EE3476A" w14:textId="3A72066D" w:rsidR="31E813C5" w:rsidRDefault="071F8492" w:rsidP="3F54C39D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t>10 Burpees</w:t>
            </w:r>
          </w:p>
          <w:p w14:paraId="2286CAFC" w14:textId="7723DC24" w:rsidR="31E813C5" w:rsidRDefault="071F8492" w:rsidP="3F54C39D">
            <w:pPr>
              <w:pStyle w:val="ListParagraph"/>
              <w:numPr>
                <w:ilvl w:val="0"/>
                <w:numId w:val="2"/>
              </w:numPr>
            </w:pPr>
            <w:r>
              <w:t>20 Mountain Climbers</w:t>
            </w:r>
          </w:p>
          <w:p w14:paraId="167D799F" w14:textId="5525C50B" w:rsidR="31E813C5" w:rsidRDefault="071F8492" w:rsidP="3F54C39D">
            <w:pPr>
              <w:pStyle w:val="ListParagraph"/>
              <w:numPr>
                <w:ilvl w:val="0"/>
                <w:numId w:val="2"/>
              </w:numPr>
            </w:pPr>
            <w:r>
              <w:t>10 Squats</w:t>
            </w:r>
          </w:p>
          <w:p w14:paraId="1D740097" w14:textId="19D196A7" w:rsidR="31E813C5" w:rsidRDefault="071F8492" w:rsidP="3F54C39D">
            <w:pPr>
              <w:pStyle w:val="ListParagraph"/>
              <w:numPr>
                <w:ilvl w:val="0"/>
                <w:numId w:val="2"/>
              </w:numPr>
            </w:pPr>
            <w:r>
              <w:t>20 Bunny Hops</w:t>
            </w:r>
          </w:p>
        </w:tc>
        <w:tc>
          <w:tcPr>
            <w:tcW w:w="3675" w:type="dxa"/>
            <w:vMerge w:val="restart"/>
          </w:tcPr>
          <w:p w14:paraId="2F627148" w14:textId="23EC1AB0" w:rsidR="2DD99AAB" w:rsidRDefault="2DD99AAB" w:rsidP="3F54C39D">
            <w:pPr>
              <w:jc w:val="center"/>
            </w:pPr>
            <w:r w:rsidRPr="3F54C39D">
              <w:rPr>
                <w:b/>
                <w:bCs/>
              </w:rPr>
              <w:t>Art &amp; Design Technology:</w:t>
            </w:r>
            <w:r w:rsidR="441D0D90" w:rsidRPr="3F54C39D">
              <w:rPr>
                <w:b/>
                <w:bCs/>
              </w:rPr>
              <w:t xml:space="preserve"> </w:t>
            </w:r>
          </w:p>
          <w:p w14:paraId="02630A99" w14:textId="16C89FED" w:rsidR="133B75BB" w:rsidRDefault="001078D2" w:rsidP="133B75BB">
            <w:r>
              <w:t xml:space="preserve">Hands up, who is missing </w:t>
            </w:r>
            <w:proofErr w:type="spellStart"/>
            <w:r>
              <w:t>Maccy</w:t>
            </w:r>
            <w:proofErr w:type="spellEnd"/>
            <w:r>
              <w:t xml:space="preserve"> D’s?</w:t>
            </w:r>
          </w:p>
          <w:p w14:paraId="043B6402" w14:textId="754A6FD4" w:rsidR="001078D2" w:rsidRDefault="001078D2" w:rsidP="133B75BB">
            <w:r>
              <w:t xml:space="preserve">Well in the hopes of MC D’s opening when it is safe, have a go at making your very own home-made burgers :D </w:t>
            </w:r>
          </w:p>
          <w:p w14:paraId="0DF6FF61" w14:textId="15799AD8" w:rsidR="133B75BB" w:rsidRDefault="0E9386B1" w:rsidP="3F54C39D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500g minced beef</w:t>
            </w:r>
            <w:r w:rsidR="001078D2">
              <w:t xml:space="preserve"> (</w:t>
            </w:r>
            <w:proofErr w:type="spellStart"/>
            <w:r w:rsidR="001078D2">
              <w:t>Mr</w:t>
            </w:r>
            <w:proofErr w:type="spellEnd"/>
            <w:r w:rsidR="001078D2">
              <w:t xml:space="preserve"> Rooney would recommend steak mince for this, leaner mmm)</w:t>
            </w:r>
          </w:p>
          <w:p w14:paraId="043C786C" w14:textId="76BB1A5F" w:rsidR="133B75BB" w:rsidRDefault="0E9386B1" w:rsidP="3F54C39D">
            <w:pPr>
              <w:pStyle w:val="ListParagraph"/>
              <w:numPr>
                <w:ilvl w:val="0"/>
                <w:numId w:val="1"/>
              </w:numPr>
            </w:pPr>
            <w:r>
              <w:t>3 spring onions</w:t>
            </w:r>
          </w:p>
          <w:p w14:paraId="49641C5E" w14:textId="7C2F280B" w:rsidR="133B75BB" w:rsidRDefault="0E9386B1" w:rsidP="3F54C39D">
            <w:pPr>
              <w:pStyle w:val="ListParagraph"/>
              <w:numPr>
                <w:ilvl w:val="0"/>
                <w:numId w:val="1"/>
              </w:numPr>
            </w:pPr>
            <w:r>
              <w:t>2 cloves of garlic</w:t>
            </w:r>
          </w:p>
          <w:p w14:paraId="35C2C1BA" w14:textId="150CFB84" w:rsidR="133B75BB" w:rsidRDefault="0E9386B1" w:rsidP="3F54C39D">
            <w:pPr>
              <w:pStyle w:val="ListParagraph"/>
              <w:numPr>
                <w:ilvl w:val="0"/>
                <w:numId w:val="1"/>
              </w:numPr>
            </w:pPr>
            <w:r>
              <w:t>1 tsp of paprika</w:t>
            </w:r>
          </w:p>
          <w:p w14:paraId="52018EE3" w14:textId="35053525" w:rsidR="133B75BB" w:rsidRDefault="0E9386B1" w:rsidP="3F54C39D">
            <w:pPr>
              <w:pStyle w:val="ListParagraph"/>
              <w:numPr>
                <w:ilvl w:val="0"/>
                <w:numId w:val="1"/>
              </w:numPr>
            </w:pPr>
            <w:r>
              <w:t xml:space="preserve">1 tsp dried parsley </w:t>
            </w:r>
          </w:p>
          <w:p w14:paraId="33EBA78C" w14:textId="59628F93" w:rsidR="133B75BB" w:rsidRDefault="0E9386B1" w:rsidP="3F54C39D">
            <w:pPr>
              <w:pStyle w:val="ListParagraph"/>
              <w:numPr>
                <w:ilvl w:val="0"/>
                <w:numId w:val="1"/>
              </w:numPr>
            </w:pPr>
            <w:r>
              <w:t>Pinch of black pepper</w:t>
            </w:r>
          </w:p>
          <w:p w14:paraId="244531CE" w14:textId="47CEA9DB" w:rsidR="133B75BB" w:rsidRDefault="22F71406" w:rsidP="001078D2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2997523" wp14:editId="59E1FFB3">
                  <wp:extent cx="1386017" cy="1631806"/>
                  <wp:effectExtent l="0" t="0" r="0" b="0"/>
                  <wp:docPr id="1660338580" name="Picture 1660338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417" t="7791" r="4437" b="28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017" cy="1631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dxa"/>
            <w:vMerge w:val="restart"/>
          </w:tcPr>
          <w:p w14:paraId="232FBC41" w14:textId="2CC80D88" w:rsidR="2DD99AAB" w:rsidRDefault="2DD99AAB" w:rsidP="3F54C39D">
            <w:pPr>
              <w:jc w:val="center"/>
            </w:pPr>
            <w:r w:rsidRPr="3F54C39D">
              <w:rPr>
                <w:b/>
                <w:bCs/>
              </w:rPr>
              <w:t>Wellbeing:</w:t>
            </w:r>
          </w:p>
          <w:p w14:paraId="00ADD290" w14:textId="12948B52" w:rsidR="2DD99AAB" w:rsidRDefault="5058E1C1" w:rsidP="133B75BB">
            <w:r>
              <w:t xml:space="preserve">Go outside. Whether that be in your back garden or on your daily walk. </w:t>
            </w:r>
          </w:p>
          <w:p w14:paraId="03BDBA04" w14:textId="3ACBEBA5" w:rsidR="2DD99AAB" w:rsidRDefault="5058E1C1" w:rsidP="3F54C39D">
            <w:pPr>
              <w:jc w:val="center"/>
            </w:pPr>
            <w:r w:rsidRPr="3F54C39D">
              <w:rPr>
                <w:b/>
                <w:bCs/>
              </w:rPr>
              <w:t>Look up!</w:t>
            </w:r>
            <w:r>
              <w:t xml:space="preserve"> </w:t>
            </w:r>
          </w:p>
          <w:p w14:paraId="277C3269" w14:textId="7727BDF7" w:rsidR="2DD99AAB" w:rsidRDefault="5058E1C1" w:rsidP="133B75BB">
            <w:r>
              <w:t>Look at the sky, watch the clouds. Can you spot the patterns of the clouds</w:t>
            </w:r>
            <w:r w:rsidR="1956DDCB">
              <w:t>?</w:t>
            </w:r>
            <w:r>
              <w:t xml:space="preserve"> Draw a picture of the different shapes and their sizes. </w:t>
            </w:r>
          </w:p>
          <w:p w14:paraId="5A20A2C6" w14:textId="5FB56D7B" w:rsidR="2DD99AAB" w:rsidRDefault="02C8DED1" w:rsidP="133B75BB">
            <w:r>
              <w:rPr>
                <w:noProof/>
                <w:lang w:val="en-GB" w:eastAsia="en-GB"/>
              </w:rPr>
              <w:drawing>
                <wp:inline distT="0" distB="0" distL="0" distR="0" wp14:anchorId="59F3856E" wp14:editId="593BD5B3">
                  <wp:extent cx="1602938" cy="1085855"/>
                  <wp:effectExtent l="0" t="0" r="0" b="0"/>
                  <wp:docPr id="1643998768" name="Picture 1643998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12" b="246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938" cy="1085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133B75BB" w14:paraId="3D4D0A99" w14:textId="77777777" w:rsidTr="152AE2E7">
        <w:tc>
          <w:tcPr>
            <w:tcW w:w="4080" w:type="dxa"/>
          </w:tcPr>
          <w:p w14:paraId="1EF2305F" w14:textId="35C4345B" w:rsidR="2DD99AAB" w:rsidRDefault="69A71AD4" w:rsidP="3F54C39D">
            <w:pPr>
              <w:jc w:val="center"/>
              <w:rPr>
                <w:b/>
                <w:bCs/>
              </w:rPr>
            </w:pPr>
            <w:r w:rsidRPr="3F54C39D">
              <w:rPr>
                <w:b/>
                <w:bCs/>
              </w:rPr>
              <w:t>WORRIES:</w:t>
            </w:r>
          </w:p>
          <w:p w14:paraId="0DFC6FC7" w14:textId="0368DFD3" w:rsidR="2DD99AAB" w:rsidRDefault="69A71AD4" w:rsidP="3F54C39D">
            <w:r>
              <w:t>We all have worries (yes, even your teachers) and that is OK!</w:t>
            </w:r>
          </w:p>
          <w:p w14:paraId="6693AC8C" w14:textId="2B2D8089" w:rsidR="2DD99AAB" w:rsidRDefault="2DD99AAB" w:rsidP="3F54C39D"/>
          <w:p w14:paraId="14FBA8DB" w14:textId="5C83F2BB" w:rsidR="2DD99AAB" w:rsidRDefault="69A71AD4" w:rsidP="3F54C39D">
            <w:r>
              <w:t xml:space="preserve"> Write them down! Share them! It is good to talk and </w:t>
            </w:r>
            <w:r w:rsidR="001078D2">
              <w:t>open up about them.</w:t>
            </w:r>
            <w:r>
              <w:t xml:space="preserve"> </w:t>
            </w:r>
          </w:p>
          <w:p w14:paraId="51CEAA66" w14:textId="2A8FA9F1" w:rsidR="2DD99AAB" w:rsidRDefault="2DD99AAB" w:rsidP="3F54C39D"/>
          <w:p w14:paraId="18B6BF22" w14:textId="51393BB5" w:rsidR="2DD99AAB" w:rsidRDefault="69A71AD4" w:rsidP="3F54C39D">
            <w:r>
              <w:t xml:space="preserve">A problem shared is a problem halved </w:t>
            </w:r>
            <w:r w:rsidRPr="3F54C39D">
              <w:rPr>
                <w:rFonts w:ascii="Segoe UI Emoji" w:eastAsia="Segoe UI Emoji" w:hAnsi="Segoe UI Emoji" w:cs="Segoe UI Emoji"/>
              </w:rPr>
              <w:t>😊</w:t>
            </w:r>
          </w:p>
          <w:p w14:paraId="249FABD3" w14:textId="2A738B69" w:rsidR="2DD99AAB" w:rsidRDefault="2DD99AAB" w:rsidP="3F54C39D">
            <w:pPr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3510" w:type="dxa"/>
            <w:vMerge/>
          </w:tcPr>
          <w:p w14:paraId="5409CEE0" w14:textId="77777777" w:rsidR="00CA3D7C" w:rsidRDefault="00CA3D7C"/>
        </w:tc>
        <w:tc>
          <w:tcPr>
            <w:tcW w:w="3675" w:type="dxa"/>
            <w:vMerge/>
          </w:tcPr>
          <w:p w14:paraId="35B65B4A" w14:textId="77777777" w:rsidR="00CA3D7C" w:rsidRDefault="00CA3D7C"/>
        </w:tc>
        <w:tc>
          <w:tcPr>
            <w:tcW w:w="4425" w:type="dxa"/>
            <w:vMerge/>
          </w:tcPr>
          <w:p w14:paraId="619AB55B" w14:textId="77777777" w:rsidR="00CA3D7C" w:rsidRDefault="00CA3D7C"/>
        </w:tc>
      </w:tr>
    </w:tbl>
    <w:p w14:paraId="67C8BEA0" w14:textId="0900B201" w:rsidR="133B75BB" w:rsidRDefault="133B75BB" w:rsidP="133B75BB"/>
    <w:sectPr w:rsidR="133B75BB" w:rsidSect="00ED6843">
      <w:pgSz w:w="16839" w:h="11907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2FFB"/>
    <w:multiLevelType w:val="hybridMultilevel"/>
    <w:tmpl w:val="D982D050"/>
    <w:lvl w:ilvl="0" w:tplc="4440B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40A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201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2E1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4C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CA5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2C2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C50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263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979D0"/>
    <w:multiLevelType w:val="hybridMultilevel"/>
    <w:tmpl w:val="C4B635FA"/>
    <w:lvl w:ilvl="0" w:tplc="224AD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F42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168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6C7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8BC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744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66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D08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727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B685F"/>
    <w:multiLevelType w:val="hybridMultilevel"/>
    <w:tmpl w:val="35B23DE4"/>
    <w:lvl w:ilvl="0" w:tplc="8BC817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732153"/>
    <w:multiLevelType w:val="multilevel"/>
    <w:tmpl w:val="0A8AB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>
    <w:nsid w:val="7C581BE8"/>
    <w:multiLevelType w:val="multilevel"/>
    <w:tmpl w:val="BBAC2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58F47"/>
    <w:rsid w:val="001078D2"/>
    <w:rsid w:val="005F37A4"/>
    <w:rsid w:val="00AA3495"/>
    <w:rsid w:val="00CA3D7C"/>
    <w:rsid w:val="00DD55F1"/>
    <w:rsid w:val="00ED6843"/>
    <w:rsid w:val="0128A1C7"/>
    <w:rsid w:val="01779B47"/>
    <w:rsid w:val="027E2115"/>
    <w:rsid w:val="027E7A31"/>
    <w:rsid w:val="02C8DED1"/>
    <w:rsid w:val="02DD8091"/>
    <w:rsid w:val="045D047A"/>
    <w:rsid w:val="0471A401"/>
    <w:rsid w:val="05056DFC"/>
    <w:rsid w:val="06DBB94E"/>
    <w:rsid w:val="071F8492"/>
    <w:rsid w:val="08105A75"/>
    <w:rsid w:val="0881DE85"/>
    <w:rsid w:val="08F60390"/>
    <w:rsid w:val="09D8E26F"/>
    <w:rsid w:val="0A17F346"/>
    <w:rsid w:val="0A33C78D"/>
    <w:rsid w:val="0B627A77"/>
    <w:rsid w:val="0BF234B0"/>
    <w:rsid w:val="0D5C1F94"/>
    <w:rsid w:val="0D833BCB"/>
    <w:rsid w:val="0DA90272"/>
    <w:rsid w:val="0DEE4D4E"/>
    <w:rsid w:val="0E9386B1"/>
    <w:rsid w:val="0F84E428"/>
    <w:rsid w:val="10EBA81B"/>
    <w:rsid w:val="10FA29BA"/>
    <w:rsid w:val="1270582A"/>
    <w:rsid w:val="133B75BB"/>
    <w:rsid w:val="13B871D1"/>
    <w:rsid w:val="142248BB"/>
    <w:rsid w:val="144BD4B3"/>
    <w:rsid w:val="14BFC836"/>
    <w:rsid w:val="14ED2186"/>
    <w:rsid w:val="152AE2E7"/>
    <w:rsid w:val="17091EE1"/>
    <w:rsid w:val="18372084"/>
    <w:rsid w:val="185A78E6"/>
    <w:rsid w:val="18BCF5A5"/>
    <w:rsid w:val="190C2130"/>
    <w:rsid w:val="1956DDCB"/>
    <w:rsid w:val="1AB5F96C"/>
    <w:rsid w:val="1BF44A33"/>
    <w:rsid w:val="1C235B79"/>
    <w:rsid w:val="1C87D3B5"/>
    <w:rsid w:val="1C9B93C4"/>
    <w:rsid w:val="1D640861"/>
    <w:rsid w:val="1F705834"/>
    <w:rsid w:val="1F74C73F"/>
    <w:rsid w:val="1FD9DE3E"/>
    <w:rsid w:val="20710684"/>
    <w:rsid w:val="20E097CF"/>
    <w:rsid w:val="2181C54E"/>
    <w:rsid w:val="21D60DA4"/>
    <w:rsid w:val="22AB7BD5"/>
    <w:rsid w:val="22F71406"/>
    <w:rsid w:val="23FB0D57"/>
    <w:rsid w:val="241EB3C1"/>
    <w:rsid w:val="24F5E526"/>
    <w:rsid w:val="2565E9F2"/>
    <w:rsid w:val="25A6F6AE"/>
    <w:rsid w:val="26458F47"/>
    <w:rsid w:val="26A3702F"/>
    <w:rsid w:val="281A6EC4"/>
    <w:rsid w:val="287B2F5F"/>
    <w:rsid w:val="28E60108"/>
    <w:rsid w:val="28F76DA1"/>
    <w:rsid w:val="29980B10"/>
    <w:rsid w:val="29B62913"/>
    <w:rsid w:val="29BC09BA"/>
    <w:rsid w:val="29EF7476"/>
    <w:rsid w:val="2AFF5D81"/>
    <w:rsid w:val="2B7078DB"/>
    <w:rsid w:val="2D49E42B"/>
    <w:rsid w:val="2D87831A"/>
    <w:rsid w:val="2D8C9E88"/>
    <w:rsid w:val="2DD99AAB"/>
    <w:rsid w:val="2E6B978C"/>
    <w:rsid w:val="2ED73D8B"/>
    <w:rsid w:val="2FAE12BA"/>
    <w:rsid w:val="2FF5E3D7"/>
    <w:rsid w:val="3008FF47"/>
    <w:rsid w:val="30A82A87"/>
    <w:rsid w:val="30BF6BD8"/>
    <w:rsid w:val="3141F8F1"/>
    <w:rsid w:val="31E813C5"/>
    <w:rsid w:val="31EF32D7"/>
    <w:rsid w:val="32434BA3"/>
    <w:rsid w:val="33A683CC"/>
    <w:rsid w:val="33B7142B"/>
    <w:rsid w:val="33E96CA2"/>
    <w:rsid w:val="3468444E"/>
    <w:rsid w:val="359470F9"/>
    <w:rsid w:val="35B5C836"/>
    <w:rsid w:val="3648DD69"/>
    <w:rsid w:val="36F1A171"/>
    <w:rsid w:val="371FE530"/>
    <w:rsid w:val="373806D2"/>
    <w:rsid w:val="373F61C5"/>
    <w:rsid w:val="37B4A3F7"/>
    <w:rsid w:val="37FD2349"/>
    <w:rsid w:val="3814D971"/>
    <w:rsid w:val="39124CCA"/>
    <w:rsid w:val="39E0DB75"/>
    <w:rsid w:val="3AED469B"/>
    <w:rsid w:val="3B537A20"/>
    <w:rsid w:val="3C70E191"/>
    <w:rsid w:val="3EA64F8A"/>
    <w:rsid w:val="3F4A0BF5"/>
    <w:rsid w:val="3F54C39D"/>
    <w:rsid w:val="4009F300"/>
    <w:rsid w:val="406DC29F"/>
    <w:rsid w:val="40A7B401"/>
    <w:rsid w:val="40C28537"/>
    <w:rsid w:val="40C99B99"/>
    <w:rsid w:val="40FB37D9"/>
    <w:rsid w:val="410E586A"/>
    <w:rsid w:val="414FE4EE"/>
    <w:rsid w:val="4264B828"/>
    <w:rsid w:val="42CA6720"/>
    <w:rsid w:val="441D0D90"/>
    <w:rsid w:val="4487694B"/>
    <w:rsid w:val="4518FD74"/>
    <w:rsid w:val="45838903"/>
    <w:rsid w:val="45FEDCBD"/>
    <w:rsid w:val="46B35D5C"/>
    <w:rsid w:val="46C7401A"/>
    <w:rsid w:val="4828595F"/>
    <w:rsid w:val="482C5E01"/>
    <w:rsid w:val="48AFD32A"/>
    <w:rsid w:val="48C05E3F"/>
    <w:rsid w:val="48DCBB84"/>
    <w:rsid w:val="48EFE633"/>
    <w:rsid w:val="492D0EE2"/>
    <w:rsid w:val="49492B6D"/>
    <w:rsid w:val="49A7D671"/>
    <w:rsid w:val="4A11E09F"/>
    <w:rsid w:val="4B6D1904"/>
    <w:rsid w:val="4BA04CF0"/>
    <w:rsid w:val="4BA95F15"/>
    <w:rsid w:val="4C8CFD98"/>
    <w:rsid w:val="4D24BA9F"/>
    <w:rsid w:val="4D9A8C18"/>
    <w:rsid w:val="4DE0E178"/>
    <w:rsid w:val="4DFA67D8"/>
    <w:rsid w:val="4E200990"/>
    <w:rsid w:val="4E6677A4"/>
    <w:rsid w:val="4FA7041E"/>
    <w:rsid w:val="4FAF7A4F"/>
    <w:rsid w:val="4FAFFC2E"/>
    <w:rsid w:val="5058E1C1"/>
    <w:rsid w:val="507833D8"/>
    <w:rsid w:val="507B40EB"/>
    <w:rsid w:val="50FCAAC6"/>
    <w:rsid w:val="510F8ABC"/>
    <w:rsid w:val="51FBCE02"/>
    <w:rsid w:val="53669CC5"/>
    <w:rsid w:val="537B0928"/>
    <w:rsid w:val="53ABCA03"/>
    <w:rsid w:val="53CF554A"/>
    <w:rsid w:val="54E12BF8"/>
    <w:rsid w:val="54EF6D63"/>
    <w:rsid w:val="5570A257"/>
    <w:rsid w:val="56DFBAA7"/>
    <w:rsid w:val="58E0BE0E"/>
    <w:rsid w:val="59CD59A7"/>
    <w:rsid w:val="59E03D5E"/>
    <w:rsid w:val="5A52B74F"/>
    <w:rsid w:val="5DBC0401"/>
    <w:rsid w:val="5FBB3232"/>
    <w:rsid w:val="5FC996B8"/>
    <w:rsid w:val="60E48968"/>
    <w:rsid w:val="60F7AF49"/>
    <w:rsid w:val="637D83BE"/>
    <w:rsid w:val="63D1855D"/>
    <w:rsid w:val="63F1F551"/>
    <w:rsid w:val="6490E99F"/>
    <w:rsid w:val="6499A7D3"/>
    <w:rsid w:val="653E3CB3"/>
    <w:rsid w:val="655B441A"/>
    <w:rsid w:val="664D7B6D"/>
    <w:rsid w:val="6683DF53"/>
    <w:rsid w:val="66BFB3BD"/>
    <w:rsid w:val="6753C3DA"/>
    <w:rsid w:val="68164345"/>
    <w:rsid w:val="684A23B7"/>
    <w:rsid w:val="69A71AD4"/>
    <w:rsid w:val="69F0DF17"/>
    <w:rsid w:val="69F911FD"/>
    <w:rsid w:val="6AA567F1"/>
    <w:rsid w:val="6AB29E82"/>
    <w:rsid w:val="6C2C3728"/>
    <w:rsid w:val="6D71A007"/>
    <w:rsid w:val="6E19F8FC"/>
    <w:rsid w:val="6F387CC5"/>
    <w:rsid w:val="6FC11D64"/>
    <w:rsid w:val="701FD100"/>
    <w:rsid w:val="7022B02D"/>
    <w:rsid w:val="70A5724E"/>
    <w:rsid w:val="710090D0"/>
    <w:rsid w:val="711257BB"/>
    <w:rsid w:val="713A08BB"/>
    <w:rsid w:val="71A0474D"/>
    <w:rsid w:val="71A19743"/>
    <w:rsid w:val="7342E9F8"/>
    <w:rsid w:val="742744D3"/>
    <w:rsid w:val="743B2494"/>
    <w:rsid w:val="745BB034"/>
    <w:rsid w:val="74F3D731"/>
    <w:rsid w:val="74FFE3C4"/>
    <w:rsid w:val="75931646"/>
    <w:rsid w:val="75C99E2C"/>
    <w:rsid w:val="75CE8656"/>
    <w:rsid w:val="75F79072"/>
    <w:rsid w:val="78180D9C"/>
    <w:rsid w:val="7BD2E4C4"/>
    <w:rsid w:val="7BD6583F"/>
    <w:rsid w:val="7C430835"/>
    <w:rsid w:val="7C845B4F"/>
    <w:rsid w:val="7E6628A0"/>
    <w:rsid w:val="7E8A1F33"/>
    <w:rsid w:val="7EBCB8E2"/>
    <w:rsid w:val="7ED8F82A"/>
    <w:rsid w:val="7F3A7794"/>
    <w:rsid w:val="7FB4B36B"/>
    <w:rsid w:val="7FC7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58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Anthony's Catholic Primary School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Baron</dc:creator>
  <cp:lastModifiedBy>Lucy Hoadley</cp:lastModifiedBy>
  <cp:revision>2</cp:revision>
  <dcterms:created xsi:type="dcterms:W3CDTF">2020-05-17T19:37:00Z</dcterms:created>
  <dcterms:modified xsi:type="dcterms:W3CDTF">2020-05-17T19:37:00Z</dcterms:modified>
</cp:coreProperties>
</file>